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Заявка на проведение работы с использованием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восстановительных технологий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67" w:hanging="36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в муниципальную службу примирения (МСП)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67" w:hanging="360"/>
        <w:rPr/>
      </w:pPr>
      <w:r>
        <w:rPr>
          <w:rFonts w:cs="TimesNewRoman" w:ascii="TimesNewRoman" w:hAnsi="TimesNewRoman"/>
          <w:sz w:val="28"/>
          <w:szCs w:val="28"/>
        </w:rPr>
        <w:t>в школьную службу примирения (ШСП) ________________________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Дата заполнения заявки___________________________________________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ФИО координатора службы ____________________________________________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Источник информации об участниках криминальной или конфликтной ситуации (выбрать только один вариант):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протокол о правонарушении ТКДНиЗП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постановление об отказе о возбуждении уголовного дела ТКДНиЗП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информация из ОДН УВД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заявка из суда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информация из другого учреждения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личное обращение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свидетели ситуации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родители (законные представители), другие члены семьи</w:t>
      </w:r>
    </w:p>
    <w:p>
      <w:pPr>
        <w:pStyle w:val="Normal"/>
        <w:spacing w:lineRule="auto" w:line="240" w:before="0" w:after="0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Участники</w:t>
      </w:r>
    </w:p>
    <w:p>
      <w:pPr>
        <w:pStyle w:val="Normal"/>
        <w:spacing w:lineRule="auto" w:line="240" w:before="0" w:after="0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1 Сторона:                                              2 Сторона: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ФИО _________________________       ФИО____________________________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______________________________       _________________________________</w:t>
        <w:br/>
        <w:t>______________________________        ________________________________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Дата рождения_________________       Дата рождения____________________</w:t>
        <w:br/>
        <w:t>______________________________       _________________________________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 xml:space="preserve">Место проживания                                  Место проживания 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(фактическое), тел.______________       (фактическое), тел. 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______________________________      _________________________________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  <w:r>
        <w:rPr>
          <w:rFonts w:cs="TimesNewRoman" w:ascii="TimesNewRoman" w:hAnsi="TimesNewRoman"/>
          <w:sz w:val="28"/>
          <w:szCs w:val="28"/>
        </w:rPr>
        <w:t>______________________________      _________________________________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Место учёбы, работы____________     Место учёбы, работы_______________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_______________________________   __________________________________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Фабула ситуации____________________________________________________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Обвинение предъявлено по статье _____________________________________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Срок предоставления отчёта до _______________________________________</w:t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sz w:val="28"/>
          <w:szCs w:val="28"/>
        </w:rPr>
      </w:pPr>
      <w:r>
        <w:rPr>
          <w:rFonts w:cs="TimesNewRoman" w:ascii="TimesNewRoman" w:hAnsi="TimesNewRoman"/>
          <w:sz w:val="28"/>
          <w:szCs w:val="28"/>
        </w:rPr>
        <w:t>Ф.И.О. ____________________________________________________________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NewRoman" w:ascii="TimesNewRoman" w:hAnsi="TimesNewRoman"/>
          <w:sz w:val="28"/>
          <w:szCs w:val="28"/>
        </w:rPr>
        <w:t>подпись__________________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">
    <w:altName w:val="Bold"/>
    <w:charset w:val="01"/>
    <w:family w:val="roman"/>
    <w:pitch w:val="variable"/>
  </w:font>
  <w:font w:name="TimesNew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965d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LibreOffice/5.1.6.2$Linux_x86 LibreOffice_project/10m0$Build-2</Application>
  <Pages>1</Pages>
  <Words>136</Words>
  <Characters>1643</Characters>
  <CharactersWithSpaces>1869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2017-10-10T13:58:00Z</dcterms:created>
  <dc:creator>Горбачев Миша</dc:creator>
  <dc:description/>
  <dc:language>ru-RU</dc:language>
  <cp:lastModifiedBy/>
  <cp:lastPrinted>2022-12-09T08:45:26Z</cp:lastPrinted>
  <dcterms:modified xsi:type="dcterms:W3CDTF">2022-12-09T08:46:03Z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